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4" w:rsidRDefault="008772E6" w:rsidP="00ED1C4E">
      <w:pPr>
        <w:spacing w:after="0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54.85pt;margin-top:-15.3pt;width:418.1pt;height:6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OStwIAAJ8FAAAOAAAAZHJzL2Uyb0RvYy54bWysVMGOmzAQvVfqP1jcWSAhIaAlVZINvWzb&#10;lTbVnh1sglvAru0Eoqr/3rFxsrvtpWrLARl7eDPz3hvfvhvaBp2oVIx3uRfdhB6iXckJ6w6593lX&#10;+AsPKY07ghve0dw7U+W9W759c9uLjE54zRtCJQKQTmW9yL1aa5EFgSpr2mJ1wwXt4LDissUaPuUh&#10;IBL3gN42wSQM50HPJRGSl1Qp2L0bD72lxa8qWupPVaWoRk3uQW3avqV97807WN7i7CCxqFnpysB/&#10;UUWLWQdJr1B3WGN0lOw3qJaVkite6ZuStwGvKlZS2wN0E4W/dPNYY0FtL0COElea1P+DLT+eHiRi&#10;JPdiD3W4BYmegNGV1GhiyOmFyiDmUUCUHtZ8AJFto0rc8/KrQh3f1Lg70JWUvK8pJlBcBFBu27aw&#10;OwvAtbs7OugtYaBDZOCDF/hjMmUy7fsPnMAv+Ki5zTZUsjX0AmEISgAlz1f1ABGVsDmbhukigaMS&#10;zpI5uMPKG+Ds8reQSr+nvEVmkXsS3GHR8eleaVMNzi4hJhkAw75bjWp+T6NJHK4nqV/MF4kfF/HM&#10;T5Nw4YdRuk7nYZzGd8UPAxrFWc0Iod096+jFWVH8Z8o5j4+esN5Cfe6ls8ls5J43jBSsaUxtSh72&#10;m0aiEzYWt49lFk5ehkl+7Ih1uxFp69Yas2ZcB68rtmQAAa+7XxWzMImnCz9JZlM/nm5Df70oNv5q&#10;E83nyXa9WW+j191v7QyqfyfAFmLBLlpdGXY5nksGHS/aWYMZT43u0sN+cK7ec3IGq/Uw+7mnvh2x&#10;pGDbY7vhwCN4tZK8daNgvk1+Y47d8ISlcA7SkOahucy+tZGJOxA3Sph8AaC2gSsF5EEzo44TxwU7&#10;y42o5l8lVmD6glk/mukY63SjAreAbdPdWOaaeflto57v1eVPAAAA//8DAFBLAwQUAAYACAAAACEA&#10;84fPst4AAAAKAQAADwAAAGRycy9kb3ducmV2LnhtbEyPy07DMBBF90j8gzVI7Fq70JYmxKkqHhKL&#10;bihhP42HOCIeR7HbpH+PWcHyao7uPVNsJ9eJMw2h9axhMVcgiGtvWm40VB+vsw2IEJENdp5Jw4UC&#10;bMvrqwJz40d+p/MhNiKVcMhRg42xz6UMtSWHYe574nT78oPDmOLQSDPgmMpdJ++UWkuHLacFiz09&#10;Waq/DyenIUazW1yqFxfePqf982hVvcJK69ubafcIItIU/2D41U/qUCanoz+xCaJLWWUPCdUwu1dr&#10;EInIlqsMxFHDJluCLAv5/4XyBwAA//8DAFBLAQItABQABgAIAAAAIQC2gziS/gAAAOEBAAATAAAA&#10;AAAAAAAAAAAAAAAAAABbQ29udGVudF9UeXBlc10ueG1sUEsBAi0AFAAGAAgAAAAhADj9If/WAAAA&#10;lAEAAAsAAAAAAAAAAAAAAAAALwEAAF9yZWxzLy5yZWxzUEsBAi0AFAAGAAgAAAAhADVHg5K3AgAA&#10;nwUAAA4AAAAAAAAAAAAAAAAALgIAAGRycy9lMm9Eb2MueG1sUEsBAi0AFAAGAAgAAAAhAPOHz7Le&#10;AAAACgEAAA8AAAAAAAAAAAAAAAAAEQUAAGRycy9kb3ducmV2LnhtbFBLBQYAAAAABAAEAPMAAAAc&#10;BgAAAAA=&#10;" filled="f" stroked="f">
            <v:stroke joinstyle="round"/>
            <o:lock v:ext="edit" shapetype="t"/>
            <v:textbox style="mso-fit-shape-to-text:t">
              <w:txbxContent>
                <w:p w:rsidR="009709C6" w:rsidRDefault="009709C6" w:rsidP="009709C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92D050"/>
                      <w:sz w:val="96"/>
                      <w:szCs w:val="96"/>
                    </w:rPr>
                    <w:t>CAMP CANADA</w:t>
                  </w:r>
                </w:p>
              </w:txbxContent>
            </v:textbox>
          </v:shape>
        </w:pict>
      </w:r>
      <w:r w:rsidR="000E2C40">
        <w:t xml:space="preserve"> </w:t>
      </w:r>
      <w:r w:rsidR="006C6E17">
        <w:tab/>
      </w:r>
    </w:p>
    <w:p w:rsidR="00ED1C4E" w:rsidRDefault="00ED1C4E" w:rsidP="00ED1C4E">
      <w:pPr>
        <w:spacing w:after="0"/>
        <w:jc w:val="center"/>
      </w:pPr>
    </w:p>
    <w:p w:rsidR="00ED1C4E" w:rsidRDefault="00ED1C4E" w:rsidP="00ED1C4E">
      <w:pPr>
        <w:spacing w:after="0"/>
        <w:jc w:val="center"/>
      </w:pPr>
    </w:p>
    <w:p w:rsidR="006C6E17" w:rsidRPr="00ED1C4E" w:rsidRDefault="006C6E17" w:rsidP="0090381D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ED1C4E">
        <w:rPr>
          <w:rFonts w:ascii="Times New Roman" w:hAnsi="Times New Roman" w:cs="Times New Roman"/>
          <w:color w:val="FF0000"/>
          <w:sz w:val="72"/>
          <w:szCs w:val="72"/>
        </w:rPr>
        <w:t xml:space="preserve">Anglický </w:t>
      </w:r>
      <w:r w:rsidR="00394BE8">
        <w:rPr>
          <w:rFonts w:ascii="Times New Roman" w:hAnsi="Times New Roman" w:cs="Times New Roman"/>
          <w:color w:val="FF0000"/>
          <w:sz w:val="72"/>
          <w:szCs w:val="72"/>
        </w:rPr>
        <w:t xml:space="preserve">příměstský </w:t>
      </w:r>
      <w:r w:rsidRPr="00ED1C4E">
        <w:rPr>
          <w:rFonts w:ascii="Times New Roman" w:hAnsi="Times New Roman" w:cs="Times New Roman"/>
          <w:color w:val="FF0000"/>
          <w:sz w:val="72"/>
          <w:szCs w:val="72"/>
        </w:rPr>
        <w:t>tábor v</w:t>
      </w:r>
      <w:r w:rsidR="00394BE8">
        <w:rPr>
          <w:rFonts w:ascii="Times New Roman" w:hAnsi="Times New Roman" w:cs="Times New Roman"/>
          <w:color w:val="FF0000"/>
          <w:sz w:val="72"/>
          <w:szCs w:val="72"/>
        </w:rPr>
        <w:t> Čechách pod Kosířem</w:t>
      </w:r>
    </w:p>
    <w:p w:rsidR="0090381D" w:rsidRDefault="0090381D" w:rsidP="009038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0381D" w:rsidRDefault="0090381D" w:rsidP="009038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1355074" cy="1700219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85" cy="170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5A" w:rsidRDefault="006C6E17" w:rsidP="0090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81D">
        <w:rPr>
          <w:rFonts w:ascii="Times New Roman" w:hAnsi="Times New Roman" w:cs="Times New Roman"/>
          <w:sz w:val="28"/>
          <w:szCs w:val="28"/>
        </w:rPr>
        <w:t xml:space="preserve">Tento </w:t>
      </w:r>
      <w:r w:rsidR="006D7553" w:rsidRPr="0090381D">
        <w:rPr>
          <w:rFonts w:ascii="Times New Roman" w:hAnsi="Times New Roman" w:cs="Times New Roman"/>
          <w:sz w:val="28"/>
          <w:szCs w:val="28"/>
        </w:rPr>
        <w:t>tábor</w:t>
      </w:r>
      <w:r w:rsidR="004803D0">
        <w:rPr>
          <w:rFonts w:ascii="Times New Roman" w:hAnsi="Times New Roman" w:cs="Times New Roman"/>
          <w:sz w:val="28"/>
          <w:szCs w:val="28"/>
        </w:rPr>
        <w:t xml:space="preserve"> </w:t>
      </w:r>
      <w:r w:rsidR="00394BE8">
        <w:rPr>
          <w:rFonts w:ascii="Times New Roman" w:hAnsi="Times New Roman" w:cs="Times New Roman"/>
          <w:sz w:val="28"/>
          <w:szCs w:val="28"/>
        </w:rPr>
        <w:t xml:space="preserve">neboli „English Camp“, </w:t>
      </w:r>
      <w:r w:rsidR="00394BE8" w:rsidRPr="00C94481">
        <w:rPr>
          <w:rFonts w:ascii="Times New Roman" w:hAnsi="Times New Roman" w:cs="Times New Roman"/>
          <w:b/>
          <w:sz w:val="28"/>
          <w:szCs w:val="28"/>
        </w:rPr>
        <w:t>s</w:t>
      </w:r>
      <w:r w:rsidR="00782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40">
        <w:rPr>
          <w:rFonts w:ascii="Times New Roman" w:hAnsi="Times New Roman" w:cs="Times New Roman"/>
          <w:b/>
          <w:sz w:val="28"/>
          <w:szCs w:val="28"/>
        </w:rPr>
        <w:t>rodil</w:t>
      </w:r>
      <w:r w:rsidR="0078228E">
        <w:rPr>
          <w:rFonts w:ascii="Times New Roman" w:hAnsi="Times New Roman" w:cs="Times New Roman"/>
          <w:b/>
          <w:sz w:val="28"/>
          <w:szCs w:val="28"/>
        </w:rPr>
        <w:t>ou</w:t>
      </w:r>
      <w:r w:rsidR="000E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BE8" w:rsidRPr="00C94481">
        <w:rPr>
          <w:rFonts w:ascii="Times New Roman" w:hAnsi="Times New Roman" w:cs="Times New Roman"/>
          <w:b/>
          <w:sz w:val="28"/>
          <w:szCs w:val="28"/>
        </w:rPr>
        <w:t>mluvčí</w:t>
      </w:r>
      <w:r w:rsidRPr="0090381D">
        <w:rPr>
          <w:rFonts w:ascii="Times New Roman" w:hAnsi="Times New Roman" w:cs="Times New Roman"/>
          <w:sz w:val="28"/>
          <w:szCs w:val="28"/>
        </w:rPr>
        <w:t xml:space="preserve">, Karoline, </w:t>
      </w:r>
      <w:r w:rsidR="000E2C40">
        <w:rPr>
          <w:rFonts w:ascii="Times New Roman" w:hAnsi="Times New Roman" w:cs="Times New Roman"/>
          <w:sz w:val="28"/>
          <w:szCs w:val="28"/>
        </w:rPr>
        <w:t xml:space="preserve">která pochází z Kanady, </w:t>
      </w:r>
      <w:r w:rsidRPr="0090381D">
        <w:rPr>
          <w:rFonts w:ascii="Times New Roman" w:hAnsi="Times New Roman" w:cs="Times New Roman"/>
          <w:sz w:val="28"/>
          <w:szCs w:val="28"/>
        </w:rPr>
        <w:t xml:space="preserve">je vhodný pro mládež od </w:t>
      </w:r>
      <w:r w:rsidR="0078228E">
        <w:rPr>
          <w:rFonts w:ascii="Times New Roman" w:hAnsi="Times New Roman" w:cs="Times New Roman"/>
          <w:sz w:val="28"/>
          <w:szCs w:val="28"/>
        </w:rPr>
        <w:t>7</w:t>
      </w:r>
      <w:r w:rsidRPr="0090381D">
        <w:rPr>
          <w:rFonts w:ascii="Times New Roman" w:hAnsi="Times New Roman" w:cs="Times New Roman"/>
          <w:sz w:val="28"/>
          <w:szCs w:val="28"/>
        </w:rPr>
        <w:t xml:space="preserve"> do 1</w:t>
      </w:r>
      <w:r w:rsidR="0078228E">
        <w:rPr>
          <w:rFonts w:ascii="Times New Roman" w:hAnsi="Times New Roman" w:cs="Times New Roman"/>
          <w:sz w:val="28"/>
          <w:szCs w:val="28"/>
        </w:rPr>
        <w:t>6</w:t>
      </w:r>
      <w:r w:rsidRPr="0090381D">
        <w:rPr>
          <w:rFonts w:ascii="Times New Roman" w:hAnsi="Times New Roman" w:cs="Times New Roman"/>
          <w:sz w:val="28"/>
          <w:szCs w:val="28"/>
        </w:rPr>
        <w:t xml:space="preserve"> let. Angličtina vás bude provázet celý den – nejen v dopolední výuce, ale i v odpoledních a</w:t>
      </w:r>
      <w:r w:rsidR="00394BE8">
        <w:rPr>
          <w:rFonts w:ascii="Times New Roman" w:hAnsi="Times New Roman" w:cs="Times New Roman"/>
          <w:sz w:val="28"/>
          <w:szCs w:val="28"/>
        </w:rPr>
        <w:t>ktivitách od 8:30-16:00</w:t>
      </w:r>
      <w:r w:rsidRPr="0090381D">
        <w:rPr>
          <w:rFonts w:ascii="Times New Roman" w:hAnsi="Times New Roman" w:cs="Times New Roman"/>
          <w:sz w:val="28"/>
          <w:szCs w:val="28"/>
        </w:rPr>
        <w:t>.</w:t>
      </w:r>
    </w:p>
    <w:p w:rsidR="00DC615A" w:rsidRDefault="00DC615A" w:rsidP="00903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6E17" w:rsidRDefault="0078228E" w:rsidP="00903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NA TÉMA: HOLIDAYS</w:t>
      </w:r>
      <w:r w:rsidR="00DC615A" w:rsidRPr="00DC61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SVÁTKY</w:t>
      </w:r>
      <w:r w:rsidR="00DC615A" w:rsidRPr="00DC615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0381D" w:rsidRDefault="008772E6" w:rsidP="00ED1C4E">
      <w:pPr>
        <w:spacing w:after="0"/>
      </w:pPr>
      <w:r>
        <w:rPr>
          <w:noProof/>
          <w:lang w:eastAsia="cs-CZ"/>
        </w:rPr>
      </w:r>
      <w:r w:rsidR="00663534">
        <w:rPr>
          <w:noProof/>
          <w:lang w:eastAsia="cs-CZ"/>
        </w:rPr>
        <w:pict>
          <v:shape id="_x0000_s1034" type="#_x0000_t202" style="width:525.75pt;height:3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+5uQIAAKYFAAAOAAAAZHJzL2Uyb0RvYy54bWysVMGOmzAQvVfqP1i+s0ACIYmWrJJs6GXb&#10;rrSp9uxgE9wCdm0nEK367x0bkt20l6otB2Sb4c28ec9ze9fVFToypbloUhzeBBixJheUN/sUf9lm&#10;3hQjbUhDSSUaluIT0/hu8f7dbSvnbCRKUVGmEIA0et7KFJfGyLnv67xkNdE3QrIGPhZC1cTAVu19&#10;qkgL6HXlj4Jg4rdCUalEzrSG0/v+I144/KJguflcFJoZVKUYajPurdx7Z9/+4pbM94rIkudDGeQv&#10;qqgJbyDpBeqeGIIOiv8GVfNcCS0Kc5OL2hdFwXPmOACbMPiFzVNJJHNcoDlaXtqk/x9s/un4qBCn&#10;KR5j1JAaJHqGji6VQaFtTiv1HGKeJESZbiU6ENkR1fJB5N80asS6JM2eLZUSbckIheJCgBqOHYXt&#10;SQKuO92yzmwoBx0cvP8Gv0+mbaZd+1FQ+IUcjHDZukLVtr3QMAQlgJKni3qAiHI4nEySJBjFGOXw&#10;LRpPw9jJ65P5+W+ptPnARI3sIsUK3OHQyfFBGyALoecQmwyA4XxY9Wq+zMJRFKxGMy+bTBMvyqLY&#10;myXB1AvC2Wo2CaJZdJ/9sKBhNC85pax54A07OyuM/ky5weO9J5y3UJviWQzsbDlaVJxmvKrcRu13&#10;60qhI7EWd48VDrhchSlxaKhzuxVpM6wN4VW/9q8rdgDQgGv2yywOEmitlyTx2IvGm8BbTbO1t1yH&#10;0P3Nar3ahNfsN+4O6n9vgCvEgZ21unR4yPFaMnA/a+cMZj3Vu8t0u865/WLunaAncFwLIyDF+vuB&#10;KAbuPdRrAe0EyxZK1MONsHtbhvXItnsmSg5GMpDtsTqPAOcmG7enw40i9CsA1RVMFlAJxVakQaMh&#10;eHBej2r/1XIJ3s+4s6W9JH2dwNFuYBg4tsPgstPm7d5FvY7XxU8AAAD//wMAUEsDBBQABgAIAAAA&#10;IQDGhz4X2QAAAAUBAAAPAAAAZHJzL2Rvd25yZXYueG1sTI/NTsMwEITvSLyDtUjcqB2kVBDiVBU/&#10;EgculHDfxksSEa+jeNukb4/LBS4rjWY08225WfygjjTFPrCFbGVAETfB9dxaqD9ebu5ARUF2OAQm&#10;CyeKsKkuL0osXJj5nY47aVUq4VighU5kLLSOTUce4yqMxMn7CpNHSXJqtZtwTuV+0LfGrLXHntNC&#10;hyM9dtR87w7egojbZqf62cfXz+Xtae5Mk2Nt7fXVsn0AJbTIXxjO+AkdqsS0Dwd2UQ0W0iPye8+e&#10;ybMc1N7C+t6Arkr9n776AQAA//8DAFBLAQItABQABgAIAAAAIQC2gziS/gAAAOEBAAATAAAAAAAA&#10;AAAAAAAAAAAAAABbQ29udGVudF9UeXBlc10ueG1sUEsBAi0AFAAGAAgAAAAhADj9If/WAAAAlAEA&#10;AAsAAAAAAAAAAAAAAAAALwEAAF9yZWxzLy5yZWxzUEsBAi0AFAAGAAgAAAAhALJHv7m5AgAApgUA&#10;AA4AAAAAAAAAAAAAAAAALgIAAGRycy9lMm9Eb2MueG1sUEsBAi0AFAAGAAgAAAAhAMaHPhfZAAAA&#10;BQEAAA8AAAAAAAAAAAAAAAAAEwUAAGRycy9kb3ducmV2LnhtbFBLBQYAAAAABAAEAPMAAAAZBgAA&#10;AAA=&#10;" filled="f" stroked="f">
            <v:stroke joinstyle="round"/>
            <o:lock v:ext="edit" shapetype="t"/>
            <v:textbox style="mso-fit-shape-to-text:t">
              <w:txbxContent>
                <w:p w:rsidR="009709C6" w:rsidRDefault="009709C6" w:rsidP="009709C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92D050"/>
                      <w:sz w:val="28"/>
                      <w:szCs w:val="28"/>
                    </w:rPr>
                    <w:t>Angličtina s námi není jen sezení v lavici, vyplňování cvičení a popisování obrázků.</w:t>
                  </w:r>
                </w:p>
                <w:p w:rsidR="009709C6" w:rsidRDefault="009709C6" w:rsidP="009709C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92D050"/>
                      <w:sz w:val="28"/>
                      <w:szCs w:val="28"/>
                    </w:rPr>
                    <w:t xml:space="preserve">Dokážeme vám, že anglicky se můžete učit a zdokonalovat zábavnou formou. </w:t>
                  </w:r>
                </w:p>
              </w:txbxContent>
            </v:textbox>
            <w10:wrap type="none"/>
            <w10:anchorlock/>
          </v:shape>
        </w:pict>
      </w:r>
    </w:p>
    <w:p w:rsidR="0090381D" w:rsidRDefault="00A9729A" w:rsidP="00ED1C4E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189865</wp:posOffset>
            </wp:positionV>
            <wp:extent cx="1953895" cy="947420"/>
            <wp:effectExtent l="19050" t="0" r="8255" b="0"/>
            <wp:wrapTight wrapText="bothSides">
              <wp:wrapPolygon edited="0">
                <wp:start x="-211" y="0"/>
                <wp:lineTo x="-211" y="21282"/>
                <wp:lineTo x="21691" y="21282"/>
                <wp:lineTo x="21691" y="0"/>
                <wp:lineTo x="-211" y="0"/>
              </wp:wrapPolygon>
            </wp:wrapTight>
            <wp:docPr id="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189865</wp:posOffset>
            </wp:positionV>
            <wp:extent cx="1908810" cy="935990"/>
            <wp:effectExtent l="19050" t="0" r="0" b="0"/>
            <wp:wrapTight wrapText="bothSides">
              <wp:wrapPolygon edited="0">
                <wp:start x="-216" y="0"/>
                <wp:lineTo x="-216" y="21102"/>
                <wp:lineTo x="21557" y="21102"/>
                <wp:lineTo x="21557" y="0"/>
                <wp:lineTo x="-216" y="0"/>
              </wp:wrapPolygon>
            </wp:wrapTight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81D" w:rsidRDefault="00A9729A" w:rsidP="00ED1C4E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6985</wp:posOffset>
            </wp:positionV>
            <wp:extent cx="1914525" cy="935990"/>
            <wp:effectExtent l="19050" t="0" r="9525" b="0"/>
            <wp:wrapTight wrapText="bothSides">
              <wp:wrapPolygon edited="0">
                <wp:start x="-215" y="0"/>
                <wp:lineTo x="-215" y="21102"/>
                <wp:lineTo x="21707" y="21102"/>
                <wp:lineTo x="21707" y="0"/>
                <wp:lineTo x="-215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EA8" w:rsidRDefault="000E3133" w:rsidP="0090381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Termín tábora v roce 20</w:t>
      </w:r>
      <w:r w:rsidR="0078228E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20</w:t>
      </w:r>
      <w:r w:rsidR="006C6E17" w:rsidRPr="0090381D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:</w:t>
      </w:r>
      <w:r w:rsidR="003E03DB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r w:rsidR="008C2C03"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="0078228E">
        <w:rPr>
          <w:rFonts w:ascii="Times New Roman" w:hAnsi="Times New Roman" w:cs="Times New Roman"/>
          <w:b/>
          <w:color w:val="C00000"/>
          <w:sz w:val="36"/>
          <w:szCs w:val="36"/>
        </w:rPr>
        <w:t>0</w:t>
      </w:r>
      <w:r w:rsidR="006851E4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  <w:r w:rsidR="009D4EA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– </w:t>
      </w:r>
      <w:r w:rsidR="0078228E">
        <w:rPr>
          <w:rFonts w:ascii="Times New Roman" w:hAnsi="Times New Roman" w:cs="Times New Roman"/>
          <w:b/>
          <w:color w:val="C00000"/>
          <w:sz w:val="36"/>
          <w:szCs w:val="36"/>
        </w:rPr>
        <w:t>24</w:t>
      </w:r>
      <w:r w:rsidR="006C6E17" w:rsidRPr="0090381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. </w:t>
      </w:r>
      <w:r w:rsidR="009D4EA8">
        <w:rPr>
          <w:rFonts w:ascii="Times New Roman" w:hAnsi="Times New Roman" w:cs="Times New Roman"/>
          <w:b/>
          <w:color w:val="C00000"/>
          <w:sz w:val="36"/>
          <w:szCs w:val="36"/>
        </w:rPr>
        <w:t>č</w:t>
      </w:r>
      <w:r w:rsidR="006C6E17" w:rsidRPr="0090381D">
        <w:rPr>
          <w:rFonts w:ascii="Times New Roman" w:hAnsi="Times New Roman" w:cs="Times New Roman"/>
          <w:b/>
          <w:color w:val="C00000"/>
          <w:sz w:val="36"/>
          <w:szCs w:val="36"/>
        </w:rPr>
        <w:t>ervence</w:t>
      </w:r>
    </w:p>
    <w:p w:rsidR="006C6E17" w:rsidRPr="006851E4" w:rsidRDefault="00BA4853" w:rsidP="00BA4853">
      <w:pPr>
        <w:tabs>
          <w:tab w:val="center" w:pos="5233"/>
          <w:tab w:val="left" w:pos="8130"/>
        </w:tabs>
        <w:spacing w:after="0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663534">
        <w:rPr>
          <w:rFonts w:ascii="Times New Roman" w:hAnsi="Times New Roman" w:cs="Times New Roman"/>
          <w:b/>
          <w:color w:val="C00000"/>
          <w:sz w:val="28"/>
          <w:szCs w:val="28"/>
        </w:rPr>
        <w:t>s táborákem a noční stezkou 23.7. do 23 hodin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6C6E17" w:rsidRPr="0090381D" w:rsidRDefault="00CF5218" w:rsidP="0090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  <w:lang w:val="en-CA"/>
        </w:rPr>
        <w:t>č</w:t>
      </w:r>
      <w:r>
        <w:rPr>
          <w:rFonts w:ascii="Times New Roman" w:hAnsi="Times New Roman" w:cs="Times New Roman"/>
          <w:sz w:val="28"/>
          <w:szCs w:val="28"/>
        </w:rPr>
        <w:t>et míst je omezen.</w:t>
      </w:r>
    </w:p>
    <w:p w:rsidR="006C6E17" w:rsidRPr="0090381D" w:rsidRDefault="006C6E17" w:rsidP="0090381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81D">
        <w:rPr>
          <w:rFonts w:ascii="Times New Roman" w:hAnsi="Times New Roman" w:cs="Times New Roman"/>
          <w:sz w:val="28"/>
          <w:szCs w:val="28"/>
        </w:rPr>
        <w:t xml:space="preserve">Přihlášky můžete zaslat na </w:t>
      </w:r>
      <w:hyperlink r:id="rId6" w:history="1">
        <w:r w:rsidR="00F67F3D" w:rsidRPr="00D322B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kruzickova@centrum.cz</w:t>
        </w:r>
      </w:hyperlink>
      <w:r w:rsidR="0090381D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C6E17" w:rsidRPr="0090381D" w:rsidRDefault="006C6E17" w:rsidP="0090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81D">
        <w:rPr>
          <w:rFonts w:ascii="Times New Roman" w:hAnsi="Times New Roman" w:cs="Times New Roman"/>
          <w:sz w:val="28"/>
          <w:szCs w:val="28"/>
        </w:rPr>
        <w:t>Pro bližší informace volejte na 777 643 132 – Karoline</w:t>
      </w:r>
    </w:p>
    <w:p w:rsidR="00A9729A" w:rsidRDefault="00A9729A" w:rsidP="009038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1E4" w:rsidRDefault="00F67F3D" w:rsidP="00997F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Místo konání: </w:t>
      </w:r>
      <w:r>
        <w:rPr>
          <w:rFonts w:ascii="Times New Roman" w:hAnsi="Times New Roman" w:cs="Times New Roman"/>
          <w:sz w:val="28"/>
          <w:szCs w:val="28"/>
          <w:lang w:val="en-CA"/>
        </w:rPr>
        <w:t>Čech</w:t>
      </w:r>
      <w:r w:rsidR="00CF5218">
        <w:rPr>
          <w:rFonts w:ascii="Times New Roman" w:hAnsi="Times New Roman" w:cs="Times New Roman"/>
          <w:sz w:val="28"/>
          <w:szCs w:val="28"/>
          <w:lang w:val="en-CA"/>
        </w:rPr>
        <w:t>y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 pod Kosířem</w:t>
      </w:r>
      <w:r>
        <w:rPr>
          <w:rFonts w:ascii="Times New Roman" w:hAnsi="Times New Roman" w:cs="Times New Roman"/>
          <w:sz w:val="28"/>
          <w:szCs w:val="28"/>
        </w:rPr>
        <w:t xml:space="preserve"> – v krásné přírodě </w:t>
      </w:r>
      <w:r w:rsidR="00CB35C9">
        <w:rPr>
          <w:rFonts w:ascii="Times New Roman" w:hAnsi="Times New Roman" w:cs="Times New Roman"/>
          <w:sz w:val="28"/>
          <w:szCs w:val="28"/>
        </w:rPr>
        <w:t>leží</w:t>
      </w:r>
      <w:r w:rsidR="006851E4">
        <w:rPr>
          <w:rFonts w:ascii="Times New Roman" w:hAnsi="Times New Roman" w:cs="Times New Roman"/>
          <w:sz w:val="28"/>
          <w:szCs w:val="28"/>
        </w:rPr>
        <w:t>cí na rozhraní Hané a Drahanské</w:t>
      </w:r>
    </w:p>
    <w:p w:rsidR="006C6E17" w:rsidRPr="0090381D" w:rsidRDefault="00CB35C9" w:rsidP="006851E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vrchoviny</w:t>
      </w:r>
      <w:bookmarkStart w:id="0" w:name="_GoBack"/>
      <w:bookmarkEnd w:id="0"/>
    </w:p>
    <w:p w:rsidR="00A9729A" w:rsidRDefault="00ED1C4E" w:rsidP="00CB3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29A">
        <w:rPr>
          <w:rFonts w:ascii="Times New Roman" w:hAnsi="Times New Roman" w:cs="Times New Roman"/>
          <w:sz w:val="28"/>
          <w:szCs w:val="28"/>
        </w:rPr>
        <w:t>Cena:</w:t>
      </w:r>
      <w:r w:rsidR="00922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23</w:t>
      </w:r>
      <w:r w:rsidR="00CB35C9"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90381D">
        <w:rPr>
          <w:rFonts w:ascii="Times New Roman" w:hAnsi="Times New Roman" w:cs="Times New Roman"/>
          <w:b/>
          <w:color w:val="C00000"/>
          <w:sz w:val="28"/>
          <w:szCs w:val="28"/>
        </w:rPr>
        <w:t>0 Kč</w:t>
      </w:r>
      <w:r w:rsidRPr="0090381D">
        <w:rPr>
          <w:rFonts w:ascii="Times New Roman" w:hAnsi="Times New Roman" w:cs="Times New Roman"/>
          <w:sz w:val="28"/>
          <w:szCs w:val="28"/>
        </w:rPr>
        <w:t xml:space="preserve"> pro </w:t>
      </w:r>
      <w:r w:rsidR="00CB35C9">
        <w:rPr>
          <w:rFonts w:ascii="Times New Roman" w:hAnsi="Times New Roman" w:cs="Times New Roman"/>
          <w:sz w:val="28"/>
          <w:szCs w:val="28"/>
        </w:rPr>
        <w:t>účastníky.</w:t>
      </w:r>
      <w:r w:rsidR="00922601">
        <w:rPr>
          <w:rFonts w:ascii="Times New Roman" w:hAnsi="Times New Roman" w:cs="Times New Roman"/>
          <w:sz w:val="28"/>
          <w:szCs w:val="28"/>
        </w:rPr>
        <w:t xml:space="preserve"> Pro sourozence platí </w:t>
      </w:r>
      <w:r w:rsidR="00922601">
        <w:rPr>
          <w:rFonts w:ascii="Times New Roman" w:hAnsi="Times New Roman" w:cs="Times New Roman"/>
          <w:b/>
          <w:color w:val="C00000"/>
          <w:sz w:val="28"/>
          <w:szCs w:val="28"/>
        </w:rPr>
        <w:t>10</w:t>
      </w:r>
      <w:r w:rsidR="00922601" w:rsidRPr="00922601">
        <w:rPr>
          <w:rFonts w:ascii="Times New Roman" w:hAnsi="Times New Roman" w:cs="Times New Roman"/>
          <w:b/>
          <w:color w:val="C00000"/>
          <w:sz w:val="28"/>
          <w:szCs w:val="28"/>
        </w:rPr>
        <w:t>% sleva.</w:t>
      </w:r>
      <w:r w:rsidR="00CB35C9">
        <w:rPr>
          <w:rFonts w:ascii="Times New Roman" w:hAnsi="Times New Roman" w:cs="Times New Roman"/>
          <w:sz w:val="28"/>
          <w:szCs w:val="28"/>
        </w:rPr>
        <w:t xml:space="preserve"> V ceně je zahrnutý </w:t>
      </w:r>
      <w:r w:rsidRPr="0090381D">
        <w:rPr>
          <w:rFonts w:ascii="Times New Roman" w:hAnsi="Times New Roman" w:cs="Times New Roman"/>
          <w:sz w:val="28"/>
          <w:szCs w:val="28"/>
        </w:rPr>
        <w:t xml:space="preserve">oběd, </w:t>
      </w:r>
      <w:r w:rsidR="00CF5218">
        <w:rPr>
          <w:rFonts w:ascii="Times New Roman" w:hAnsi="Times New Roman" w:cs="Times New Roman"/>
          <w:sz w:val="28"/>
          <w:szCs w:val="28"/>
        </w:rPr>
        <w:t xml:space="preserve">pitný režim, ovoce, </w:t>
      </w:r>
      <w:r w:rsidRPr="0090381D">
        <w:rPr>
          <w:rFonts w:ascii="Times New Roman" w:hAnsi="Times New Roman" w:cs="Times New Roman"/>
          <w:sz w:val="28"/>
          <w:szCs w:val="28"/>
        </w:rPr>
        <w:t>výuka,</w:t>
      </w:r>
      <w:r w:rsidR="004C5E0B">
        <w:rPr>
          <w:rFonts w:ascii="Times New Roman" w:hAnsi="Times New Roman" w:cs="Times New Roman"/>
          <w:sz w:val="28"/>
          <w:szCs w:val="28"/>
        </w:rPr>
        <w:t xml:space="preserve"> poplatky z</w:t>
      </w:r>
      <w:r w:rsidRPr="0090381D">
        <w:rPr>
          <w:rFonts w:ascii="Times New Roman" w:hAnsi="Times New Roman" w:cs="Times New Roman"/>
          <w:sz w:val="28"/>
          <w:szCs w:val="28"/>
        </w:rPr>
        <w:t xml:space="preserve">a výlety, ceny do soutěží. </w:t>
      </w:r>
    </w:p>
    <w:p w:rsidR="004D4703" w:rsidRPr="00663534" w:rsidRDefault="004D4703" w:rsidP="004D470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Bližší informace</w:t>
      </w:r>
      <w:r w:rsidR="00663534">
        <w:rPr>
          <w:rFonts w:ascii="Times New Roman" w:hAnsi="Times New Roman" w:cs="Times New Roman"/>
          <w:sz w:val="28"/>
          <w:szCs w:val="28"/>
        </w:rPr>
        <w:t>:</w:t>
      </w:r>
      <w:r w:rsidR="00321FA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D4703">
          <w:rPr>
            <w:rStyle w:val="Hyperlink"/>
            <w:rFonts w:ascii="Times New Roman" w:hAnsi="Times New Roman" w:cs="Times New Roman"/>
            <w:b/>
            <w:color w:val="0000FF"/>
            <w:sz w:val="28"/>
            <w:szCs w:val="28"/>
          </w:rPr>
          <w:t>www.facebook.com/campcanadatabor</w:t>
        </w:r>
      </w:hyperlink>
      <w:r w:rsidR="00DA5E75">
        <w:t xml:space="preserve"> </w:t>
      </w:r>
      <w:r w:rsidR="00663534">
        <w:t xml:space="preserve"> </w:t>
      </w:r>
      <w:r w:rsidR="00663534">
        <w:rPr>
          <w:rFonts w:ascii="Times New Roman" w:hAnsi="Times New Roman" w:cs="Times New Roman"/>
          <w:sz w:val="28"/>
          <w:szCs w:val="28"/>
        </w:rPr>
        <w:t>a</w:t>
      </w:r>
      <w:r w:rsidR="00663534">
        <w:t xml:space="preserve"> </w:t>
      </w:r>
      <w:hyperlink r:id="rId8" w:history="1">
        <w:r w:rsidR="00663534" w:rsidRPr="00C02A0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www.anglickyskaroline.webnode.cz/camp-canada/</w:t>
        </w:r>
      </w:hyperlink>
      <w:r w:rsidRPr="00663534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sectPr w:rsidR="004D4703" w:rsidRPr="00663534" w:rsidSect="00903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E17"/>
    <w:rsid w:val="00052828"/>
    <w:rsid w:val="0006050C"/>
    <w:rsid w:val="000B1BCD"/>
    <w:rsid w:val="000E2C40"/>
    <w:rsid w:val="000E3133"/>
    <w:rsid w:val="000E4EB4"/>
    <w:rsid w:val="000F3B03"/>
    <w:rsid w:val="00183234"/>
    <w:rsid w:val="001E6644"/>
    <w:rsid w:val="00243202"/>
    <w:rsid w:val="002F4331"/>
    <w:rsid w:val="00321FA8"/>
    <w:rsid w:val="00352621"/>
    <w:rsid w:val="003764CF"/>
    <w:rsid w:val="00394BE8"/>
    <w:rsid w:val="003E03DB"/>
    <w:rsid w:val="004803D0"/>
    <w:rsid w:val="004C5E0B"/>
    <w:rsid w:val="004D4703"/>
    <w:rsid w:val="0050427D"/>
    <w:rsid w:val="00537BAA"/>
    <w:rsid w:val="00594B85"/>
    <w:rsid w:val="005C637F"/>
    <w:rsid w:val="00621195"/>
    <w:rsid w:val="00663534"/>
    <w:rsid w:val="00664794"/>
    <w:rsid w:val="00673828"/>
    <w:rsid w:val="006851E4"/>
    <w:rsid w:val="006A1AF1"/>
    <w:rsid w:val="006C6E17"/>
    <w:rsid w:val="006D7553"/>
    <w:rsid w:val="0078228E"/>
    <w:rsid w:val="007C09BA"/>
    <w:rsid w:val="007F227D"/>
    <w:rsid w:val="00810204"/>
    <w:rsid w:val="00821B8D"/>
    <w:rsid w:val="00855149"/>
    <w:rsid w:val="008601AC"/>
    <w:rsid w:val="00871F32"/>
    <w:rsid w:val="00875E1A"/>
    <w:rsid w:val="008772E6"/>
    <w:rsid w:val="008C2C03"/>
    <w:rsid w:val="0090381D"/>
    <w:rsid w:val="00907317"/>
    <w:rsid w:val="00922601"/>
    <w:rsid w:val="009709C6"/>
    <w:rsid w:val="00970F72"/>
    <w:rsid w:val="00975D03"/>
    <w:rsid w:val="00996D02"/>
    <w:rsid w:val="00997F65"/>
    <w:rsid w:val="009D4EA8"/>
    <w:rsid w:val="00A9729A"/>
    <w:rsid w:val="00AF4D2B"/>
    <w:rsid w:val="00B830ED"/>
    <w:rsid w:val="00BA4853"/>
    <w:rsid w:val="00BD0823"/>
    <w:rsid w:val="00C67428"/>
    <w:rsid w:val="00C94481"/>
    <w:rsid w:val="00CB35C9"/>
    <w:rsid w:val="00CF5218"/>
    <w:rsid w:val="00D91279"/>
    <w:rsid w:val="00D97D4C"/>
    <w:rsid w:val="00DA0EE1"/>
    <w:rsid w:val="00DA5E75"/>
    <w:rsid w:val="00DB2436"/>
    <w:rsid w:val="00DC615A"/>
    <w:rsid w:val="00DC6313"/>
    <w:rsid w:val="00E44C1D"/>
    <w:rsid w:val="00E66B63"/>
    <w:rsid w:val="00ED1C4E"/>
    <w:rsid w:val="00F06FDD"/>
    <w:rsid w:val="00F079D1"/>
    <w:rsid w:val="00F67F3D"/>
    <w:rsid w:val="00F72507"/>
    <w:rsid w:val="00FC0BB0"/>
    <w:rsid w:val="00FC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9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ckyskaroline.webnode.cz/camp-cana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HP\AppData\Local\Microsoft\Windows\INetCache\IE\Q7PSJLMZ\www.facebook.com\campcanadatab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zickova@centrum.cz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Lenovo</cp:lastModifiedBy>
  <cp:revision>2</cp:revision>
  <cp:lastPrinted>2018-07-27T10:50:00Z</cp:lastPrinted>
  <dcterms:created xsi:type="dcterms:W3CDTF">2020-06-09T08:42:00Z</dcterms:created>
  <dcterms:modified xsi:type="dcterms:W3CDTF">2020-06-09T08:42:00Z</dcterms:modified>
</cp:coreProperties>
</file>